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FD" w:rsidRDefault="006C31FD" w:rsidP="006C31F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</w:rPr>
      </w:pPr>
      <w:r>
        <w:rPr>
          <w:rFonts w:ascii="ＭＳ 明朝" w:eastAsia="ＭＳ 明朝" w:hAnsi="ＭＳ 明朝" w:cs="HG丸ｺﾞｼｯｸM-PRO" w:hint="eastAsia"/>
          <w:kern w:val="0"/>
        </w:rPr>
        <w:t>（</w:t>
      </w:r>
      <w:r w:rsidRPr="00B23CC0">
        <w:rPr>
          <w:rFonts w:ascii="ＭＳ 明朝" w:eastAsia="ＭＳ 明朝" w:hAnsi="ＭＳ 明朝" w:cs="HG丸ｺﾞｼｯｸM-PRO" w:hint="eastAsia"/>
          <w:kern w:val="0"/>
        </w:rPr>
        <w:t>様式</w:t>
      </w:r>
      <w:r w:rsidR="00EA6C77">
        <w:rPr>
          <w:rFonts w:ascii="ＭＳ 明朝" w:eastAsia="ＭＳ 明朝" w:hAnsi="ＭＳ 明朝" w:cs="HG丸ｺﾞｼｯｸM-PRO" w:hint="eastAsia"/>
          <w:kern w:val="0"/>
        </w:rPr>
        <w:t>６</w:t>
      </w:r>
      <w:bookmarkStart w:id="0" w:name="_GoBack"/>
      <w:bookmarkEnd w:id="0"/>
      <w:r>
        <w:rPr>
          <w:rFonts w:ascii="ＭＳ 明朝" w:eastAsia="ＭＳ 明朝" w:hAnsi="ＭＳ 明朝" w:cs="HG丸ｺﾞｼｯｸM-PRO" w:hint="eastAsia"/>
          <w:kern w:val="0"/>
        </w:rPr>
        <w:t>）</w:t>
      </w:r>
    </w:p>
    <w:p w:rsidR="006C31FD" w:rsidRPr="00B23CC0" w:rsidRDefault="006C31FD" w:rsidP="006C31F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</w:rPr>
      </w:pPr>
      <w:r w:rsidRPr="00B23CC0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6C31FD" w:rsidRDefault="006C31FD" w:rsidP="006C31FD">
      <w:pPr>
        <w:pStyle w:val="aa"/>
        <w:jc w:val="center"/>
        <w:rPr>
          <w:sz w:val="32"/>
          <w:szCs w:val="32"/>
        </w:rPr>
      </w:pPr>
    </w:p>
    <w:p w:rsidR="006C31FD" w:rsidRPr="00B23CC0" w:rsidRDefault="006C31FD" w:rsidP="006C31FD">
      <w:pPr>
        <w:pStyle w:val="aa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　募　辞　退　届</w:t>
      </w:r>
    </w:p>
    <w:p w:rsidR="006C31FD" w:rsidRDefault="006C31FD" w:rsidP="006C31FD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:rsidR="00CC29A6" w:rsidRDefault="00CC29A6" w:rsidP="006C31FD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:rsidR="006C31FD" w:rsidRDefault="006C31FD" w:rsidP="006C31FD">
      <w:pPr>
        <w:pStyle w:val="aa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兵庫県病院事業</w:t>
      </w:r>
    </w:p>
    <w:p w:rsidR="006C31FD" w:rsidRDefault="006C31FD" w:rsidP="006C31FD">
      <w:pPr>
        <w:pStyle w:val="aa"/>
        <w:jc w:val="both"/>
        <w:rPr>
          <w:sz w:val="22"/>
          <w:szCs w:val="22"/>
        </w:rPr>
      </w:pPr>
      <w:r w:rsidRPr="006C31FD">
        <w:rPr>
          <w:rFonts w:hint="eastAsia"/>
          <w:spacing w:val="55"/>
          <w:kern w:val="0"/>
          <w:sz w:val="22"/>
          <w:szCs w:val="22"/>
          <w:fitText w:val="1540" w:id="-978595328"/>
        </w:rPr>
        <w:t>契約担当</w:t>
      </w:r>
      <w:r w:rsidRPr="006C31FD">
        <w:rPr>
          <w:rFonts w:hint="eastAsia"/>
          <w:kern w:val="0"/>
          <w:sz w:val="22"/>
          <w:szCs w:val="22"/>
          <w:fitText w:val="1540" w:id="-978595328"/>
        </w:rPr>
        <w:t>者</w:t>
      </w:r>
      <w:r>
        <w:rPr>
          <w:rFonts w:hint="eastAsia"/>
          <w:sz w:val="22"/>
          <w:szCs w:val="22"/>
        </w:rPr>
        <w:t xml:space="preserve">　　杉村　和朗　様</w:t>
      </w:r>
    </w:p>
    <w:p w:rsidR="006C31FD" w:rsidRDefault="006C31FD" w:rsidP="006C31FD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:rsidR="00CC29A6" w:rsidRPr="006C31FD" w:rsidRDefault="00CC29A6" w:rsidP="006C31FD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:rsidR="006C31FD" w:rsidRDefault="006C31FD" w:rsidP="006C31F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157"/>
          <w:kern w:val="0"/>
        </w:rPr>
        <w:t>所在</w:t>
      </w:r>
      <w:r w:rsidRPr="00B23CC0">
        <w:rPr>
          <w:rFonts w:ascii="ＭＳ 明朝" w:eastAsia="ＭＳ 明朝" w:hAnsi="ＭＳ 明朝" w:cs="ＭＳ 明朝" w:hint="eastAsia"/>
          <w:spacing w:val="1"/>
          <w:kern w:val="0"/>
        </w:rPr>
        <w:t>地</w:t>
      </w:r>
      <w:r w:rsidRPr="00B23CC0">
        <w:rPr>
          <w:rFonts w:ascii="ＭＳ 明朝" w:eastAsia="ＭＳ 明朝" w:hAnsi="ＭＳ 明朝" w:cs="ＭＳ 明朝" w:hint="eastAsia"/>
          <w:spacing w:val="1"/>
          <w:kern w:val="0"/>
          <w:u w:val="single"/>
        </w:rPr>
        <w:t xml:space="preserve">　　　　　　　　　　　　　　　　　　　　　　　</w:t>
      </w:r>
    </w:p>
    <w:p w:rsidR="006C31FD" w:rsidRPr="00B23CC0" w:rsidRDefault="006C31FD" w:rsidP="006C31FD">
      <w:pPr>
        <w:wordWrap w:val="0"/>
        <w:autoSpaceDE w:val="0"/>
        <w:autoSpaceDN w:val="0"/>
        <w:adjustRightInd w:val="0"/>
        <w:spacing w:line="333" w:lineRule="exact"/>
        <w:ind w:leftChars="-125" w:hangingChars="126" w:hanging="283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 xml:space="preserve">　商号又は名称</w:t>
      </w:r>
      <w:r w:rsidRPr="00B23CC0">
        <w:rPr>
          <w:rFonts w:ascii="ＭＳ 明朝" w:eastAsia="ＭＳ 明朝" w:hAnsi="ＭＳ 明朝" w:cs="ＭＳ 明朝"/>
          <w:kern w:val="0"/>
        </w:rPr>
        <w:t xml:space="preserve"> </w:t>
      </w:r>
      <w:r w:rsidRPr="00B23CC0">
        <w:rPr>
          <w:rFonts w:ascii="ＭＳ 明朝" w:eastAsia="ＭＳ 明朝" w:hAnsi="ＭＳ 明朝" w:cs="ＭＳ 明朝"/>
          <w:kern w:val="0"/>
          <w:u w:val="single" w:color="000000"/>
        </w:rPr>
        <w:t xml:space="preserve">                    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 w:color="000000"/>
        </w:rPr>
        <w:t xml:space="preserve">　　　　　　　　　　　　　</w:t>
      </w:r>
    </w:p>
    <w:p w:rsidR="006C31FD" w:rsidRPr="00B23CC0" w:rsidRDefault="006C31FD" w:rsidP="006C31F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>代表者又は受任者名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/>
        </w:rPr>
        <w:t xml:space="preserve">　　　　　　　　　　　　　　　　　　　　 </w:t>
      </w:r>
    </w:p>
    <w:p w:rsidR="006C31FD" w:rsidRDefault="006C31FD" w:rsidP="006C31F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>電話番号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:rsidR="006C31FD" w:rsidRPr="00B23CC0" w:rsidRDefault="006C31FD" w:rsidP="006C31F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 xml:space="preserve"> </w:t>
      </w:r>
      <w:r w:rsidRPr="00B23CC0">
        <w:rPr>
          <w:rFonts w:ascii="Century" w:eastAsia="ＭＳ 明朝" w:hint="eastAsia"/>
          <w:kern w:val="0"/>
        </w:rPr>
        <w:t>ﾒｰﾙｱﾄﾞﾚｽ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:rsidR="00CA4DDD" w:rsidRDefault="00CA4DDD" w:rsidP="00CA4DDD">
      <w:pPr>
        <w:rPr>
          <w:sz w:val="22"/>
          <w:szCs w:val="22"/>
        </w:rPr>
      </w:pPr>
    </w:p>
    <w:p w:rsidR="006C31FD" w:rsidRDefault="00CA4DDD" w:rsidP="00CA4DDD">
      <w:pPr>
        <w:pStyle w:val="aa"/>
        <w:jc w:val="both"/>
      </w:pPr>
      <w:r>
        <w:rPr>
          <w:rFonts w:hint="eastAsia"/>
        </w:rPr>
        <w:t xml:space="preserve">　</w:t>
      </w:r>
    </w:p>
    <w:p w:rsidR="006C31FD" w:rsidRDefault="006C31FD" w:rsidP="006C31FD">
      <w:pPr>
        <w:pStyle w:val="aa"/>
        <w:ind w:firstLineChars="100" w:firstLine="227"/>
        <w:jc w:val="both"/>
      </w:pPr>
    </w:p>
    <w:p w:rsidR="00CA4DDD" w:rsidRDefault="006C31FD" w:rsidP="006C31FD">
      <w:pPr>
        <w:pStyle w:val="aa"/>
        <w:ind w:firstLineChars="100" w:firstLine="227"/>
        <w:jc w:val="both"/>
      </w:pPr>
      <w:r>
        <w:rPr>
          <w:rFonts w:hint="eastAsia"/>
        </w:rPr>
        <w:t>令和７年度の医薬品購入業者選定に係るプロポーザルについて、</w:t>
      </w:r>
      <w:r w:rsidR="00CA4DDD">
        <w:rPr>
          <w:rFonts w:hint="eastAsia"/>
        </w:rPr>
        <w:t>都合により</w:t>
      </w:r>
      <w:r>
        <w:rPr>
          <w:rFonts w:hint="eastAsia"/>
        </w:rPr>
        <w:t>応募を</w:t>
      </w:r>
      <w:r w:rsidR="00CA4DDD">
        <w:rPr>
          <w:rFonts w:hint="eastAsia"/>
        </w:rPr>
        <w:t>辞退します。</w:t>
      </w:r>
    </w:p>
    <w:p w:rsidR="00CA4DDD" w:rsidRPr="00CC29A6" w:rsidRDefault="00CA4DDD" w:rsidP="00CA4DDD">
      <w:pPr>
        <w:pStyle w:val="aa"/>
        <w:jc w:val="both"/>
      </w:pPr>
    </w:p>
    <w:sectPr w:rsidR="00CA4DDD" w:rsidRPr="00CC29A6" w:rsidSect="00232742">
      <w:headerReference w:type="default" r:id="rId8"/>
      <w:footerReference w:type="even" r:id="rId9"/>
      <w:headerReference w:type="first" r:id="rId10"/>
      <w:pgSz w:w="11906" w:h="16838" w:code="9"/>
      <w:pgMar w:top="1701" w:right="1236" w:bottom="1701" w:left="1418" w:header="851" w:footer="992" w:gutter="0"/>
      <w:pgNumType w:start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54" w:rsidRDefault="00916454">
      <w:r>
        <w:separator/>
      </w:r>
    </w:p>
  </w:endnote>
  <w:endnote w:type="continuationSeparator" w:id="0">
    <w:p w:rsidR="00916454" w:rsidRDefault="009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56" w:rsidRDefault="003E45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556" w:rsidRDefault="003E45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54" w:rsidRDefault="00916454">
      <w:r>
        <w:separator/>
      </w:r>
    </w:p>
  </w:footnote>
  <w:footnote w:type="continuationSeparator" w:id="0">
    <w:p w:rsidR="00916454" w:rsidRDefault="0091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56" w:rsidRPr="00394404" w:rsidRDefault="003E4556" w:rsidP="00394404">
    <w:pPr>
      <w:pStyle w:val="a8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56" w:rsidRPr="00970E78" w:rsidRDefault="003E4556" w:rsidP="00970E78">
    <w:pPr>
      <w:pStyle w:val="a8"/>
      <w:jc w:val="right"/>
      <w:rPr>
        <w:sz w:val="19"/>
      </w:rPr>
    </w:pPr>
    <w:r w:rsidRPr="00970E78">
      <w:rPr>
        <w:rFonts w:hint="eastAsia"/>
        <w:sz w:val="16"/>
        <w:szCs w:val="18"/>
      </w:rPr>
      <w:t>（日本工業規格Ａ列4番）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AB2"/>
    <w:multiLevelType w:val="hybridMultilevel"/>
    <w:tmpl w:val="D6225C56"/>
    <w:lvl w:ilvl="0" w:tplc="F8FA560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714627"/>
    <w:multiLevelType w:val="hybridMultilevel"/>
    <w:tmpl w:val="49E684EE"/>
    <w:lvl w:ilvl="0" w:tplc="E000EC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CB7CA6"/>
    <w:multiLevelType w:val="hybridMultilevel"/>
    <w:tmpl w:val="CA06D5C6"/>
    <w:lvl w:ilvl="0" w:tplc="E302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57A50"/>
    <w:multiLevelType w:val="hybridMultilevel"/>
    <w:tmpl w:val="D00A9B0C"/>
    <w:lvl w:ilvl="0" w:tplc="88DCF4A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1A47FDC"/>
    <w:multiLevelType w:val="hybridMultilevel"/>
    <w:tmpl w:val="1396C312"/>
    <w:lvl w:ilvl="0" w:tplc="9534878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75A030E"/>
    <w:multiLevelType w:val="hybridMultilevel"/>
    <w:tmpl w:val="B6DCCF40"/>
    <w:lvl w:ilvl="0" w:tplc="98F6B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6E31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704CE"/>
    <w:multiLevelType w:val="hybridMultilevel"/>
    <w:tmpl w:val="7EA2AFE4"/>
    <w:lvl w:ilvl="0" w:tplc="E5B4E6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190D18"/>
    <w:multiLevelType w:val="hybridMultilevel"/>
    <w:tmpl w:val="513CE352"/>
    <w:lvl w:ilvl="0" w:tplc="CD304BFC"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8" w15:restartNumberingAfterBreak="0">
    <w:nsid w:val="26320798"/>
    <w:multiLevelType w:val="hybridMultilevel"/>
    <w:tmpl w:val="E1E231F4"/>
    <w:lvl w:ilvl="0" w:tplc="E72E8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341F3E"/>
    <w:multiLevelType w:val="hybridMultilevel"/>
    <w:tmpl w:val="D17AD48A"/>
    <w:lvl w:ilvl="0" w:tplc="E814D8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70E82"/>
    <w:multiLevelType w:val="hybridMultilevel"/>
    <w:tmpl w:val="061A9394"/>
    <w:lvl w:ilvl="0" w:tplc="0D1405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152DA9"/>
    <w:multiLevelType w:val="hybridMultilevel"/>
    <w:tmpl w:val="8A402872"/>
    <w:lvl w:ilvl="0" w:tplc="EADCB7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26209D"/>
    <w:multiLevelType w:val="hybridMultilevel"/>
    <w:tmpl w:val="762CDCE6"/>
    <w:lvl w:ilvl="0" w:tplc="2E6C40C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470829E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42B20EE"/>
    <w:multiLevelType w:val="hybridMultilevel"/>
    <w:tmpl w:val="B1CA0E88"/>
    <w:lvl w:ilvl="0" w:tplc="725495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7F03374"/>
    <w:multiLevelType w:val="hybridMultilevel"/>
    <w:tmpl w:val="7310957A"/>
    <w:lvl w:ilvl="0" w:tplc="C4E28890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abstractNum w:abstractNumId="15" w15:restartNumberingAfterBreak="0">
    <w:nsid w:val="7EE3271A"/>
    <w:multiLevelType w:val="hybridMultilevel"/>
    <w:tmpl w:val="0F7C5EC0"/>
    <w:lvl w:ilvl="0" w:tplc="787E005C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C50"/>
    <w:rsid w:val="000018A6"/>
    <w:rsid w:val="000078C0"/>
    <w:rsid w:val="00045C08"/>
    <w:rsid w:val="000534F8"/>
    <w:rsid w:val="00057135"/>
    <w:rsid w:val="000704EC"/>
    <w:rsid w:val="000760F6"/>
    <w:rsid w:val="000A784F"/>
    <w:rsid w:val="000B23A2"/>
    <w:rsid w:val="000F695E"/>
    <w:rsid w:val="00123647"/>
    <w:rsid w:val="001673DE"/>
    <w:rsid w:val="001D0F81"/>
    <w:rsid w:val="001E3230"/>
    <w:rsid w:val="001F26DB"/>
    <w:rsid w:val="001F7A9C"/>
    <w:rsid w:val="00232742"/>
    <w:rsid w:val="0025257D"/>
    <w:rsid w:val="00256B26"/>
    <w:rsid w:val="00270F01"/>
    <w:rsid w:val="00335282"/>
    <w:rsid w:val="003630AB"/>
    <w:rsid w:val="003679D0"/>
    <w:rsid w:val="003737CF"/>
    <w:rsid w:val="00384873"/>
    <w:rsid w:val="00387133"/>
    <w:rsid w:val="00394404"/>
    <w:rsid w:val="003E4556"/>
    <w:rsid w:val="00463BFC"/>
    <w:rsid w:val="0046440F"/>
    <w:rsid w:val="00477865"/>
    <w:rsid w:val="0048071F"/>
    <w:rsid w:val="004F0954"/>
    <w:rsid w:val="00560CFF"/>
    <w:rsid w:val="0057191E"/>
    <w:rsid w:val="00585133"/>
    <w:rsid w:val="005B3C50"/>
    <w:rsid w:val="005C4833"/>
    <w:rsid w:val="005C4A4E"/>
    <w:rsid w:val="00605457"/>
    <w:rsid w:val="00653D29"/>
    <w:rsid w:val="006C31FD"/>
    <w:rsid w:val="006D5BE0"/>
    <w:rsid w:val="006F3B7D"/>
    <w:rsid w:val="006F443E"/>
    <w:rsid w:val="006F7B01"/>
    <w:rsid w:val="00723162"/>
    <w:rsid w:val="00751DE4"/>
    <w:rsid w:val="007A1AE4"/>
    <w:rsid w:val="007C34DA"/>
    <w:rsid w:val="007E2F76"/>
    <w:rsid w:val="008034EE"/>
    <w:rsid w:val="00874555"/>
    <w:rsid w:val="00887668"/>
    <w:rsid w:val="008A1944"/>
    <w:rsid w:val="008B29CE"/>
    <w:rsid w:val="008C2493"/>
    <w:rsid w:val="008C3530"/>
    <w:rsid w:val="00913C62"/>
    <w:rsid w:val="00916454"/>
    <w:rsid w:val="00917F9C"/>
    <w:rsid w:val="0093105F"/>
    <w:rsid w:val="00956EF9"/>
    <w:rsid w:val="009624A9"/>
    <w:rsid w:val="00970E78"/>
    <w:rsid w:val="00993E56"/>
    <w:rsid w:val="009E02C0"/>
    <w:rsid w:val="009E3A07"/>
    <w:rsid w:val="00A1160B"/>
    <w:rsid w:val="00A411BC"/>
    <w:rsid w:val="00A50750"/>
    <w:rsid w:val="00A56F06"/>
    <w:rsid w:val="00A71C39"/>
    <w:rsid w:val="00A72013"/>
    <w:rsid w:val="00A721FD"/>
    <w:rsid w:val="00B53664"/>
    <w:rsid w:val="00B57BA6"/>
    <w:rsid w:val="00B859E2"/>
    <w:rsid w:val="00BE614A"/>
    <w:rsid w:val="00C363CD"/>
    <w:rsid w:val="00C56700"/>
    <w:rsid w:val="00CA35B2"/>
    <w:rsid w:val="00CA4DDD"/>
    <w:rsid w:val="00CC29A6"/>
    <w:rsid w:val="00D010BD"/>
    <w:rsid w:val="00D26B9A"/>
    <w:rsid w:val="00D3545C"/>
    <w:rsid w:val="00D6291B"/>
    <w:rsid w:val="00D74C70"/>
    <w:rsid w:val="00DD0C6E"/>
    <w:rsid w:val="00E456C0"/>
    <w:rsid w:val="00E4692E"/>
    <w:rsid w:val="00E65E3D"/>
    <w:rsid w:val="00EA6C77"/>
    <w:rsid w:val="00EB6760"/>
    <w:rsid w:val="00EC30DA"/>
    <w:rsid w:val="00F15C42"/>
    <w:rsid w:val="00F45288"/>
    <w:rsid w:val="00F57F5E"/>
    <w:rsid w:val="00F63C7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B7F0AB"/>
  <w15:docId w15:val="{E6304B1D-C242-4114-B2BF-A61E8AD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91E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720"/>
    </w:pPr>
  </w:style>
  <w:style w:type="paragraph" w:styleId="a7">
    <w:name w:val="Balloon Text"/>
    <w:basedOn w:val="a"/>
    <w:semiHidden/>
    <w:rsid w:val="00751DE4"/>
    <w:rPr>
      <w:rFonts w:ascii="Arial" w:hAnsi="Arial"/>
      <w:sz w:val="18"/>
      <w:szCs w:val="18"/>
    </w:rPr>
  </w:style>
  <w:style w:type="paragraph" w:styleId="a8">
    <w:name w:val="header"/>
    <w:basedOn w:val="a"/>
    <w:rsid w:val="00970E7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3E4556"/>
    <w:pPr>
      <w:jc w:val="center"/>
    </w:pPr>
    <w:rPr>
      <w:rFonts w:ascii="ＭＳ 明朝" w:eastAsia="ＭＳ 明朝"/>
    </w:rPr>
  </w:style>
  <w:style w:type="paragraph" w:styleId="aa">
    <w:name w:val="Closing"/>
    <w:basedOn w:val="a"/>
    <w:rsid w:val="003E4556"/>
    <w:pPr>
      <w:jc w:val="right"/>
    </w:pPr>
    <w:rPr>
      <w:rFonts w:ascii="ＭＳ 明朝" w:eastAsia="ＭＳ 明朝"/>
    </w:rPr>
  </w:style>
  <w:style w:type="table" w:styleId="ab">
    <w:name w:val="Table Grid"/>
    <w:basedOn w:val="a1"/>
    <w:rsid w:val="003E4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C48C-6708-423C-A1E9-93D032FD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C08-3281</dc:creator>
  <cp:lastModifiedBy>坂井　良美</cp:lastModifiedBy>
  <cp:revision>28</cp:revision>
  <cp:lastPrinted>2018-10-30T00:53:00Z</cp:lastPrinted>
  <dcterms:created xsi:type="dcterms:W3CDTF">2014-10-23T09:21:00Z</dcterms:created>
  <dcterms:modified xsi:type="dcterms:W3CDTF">2024-06-07T05:21:00Z</dcterms:modified>
</cp:coreProperties>
</file>