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7A" w:rsidRDefault="00E6424A" w:rsidP="00E6424A">
      <w:pPr>
        <w:snapToGrid w:val="0"/>
        <w:jc w:val="center"/>
        <w:rPr>
          <w:rFonts w:ascii="メイリオ" w:eastAsia="メイリオ" w:hAnsi="メイリオ"/>
          <w:sz w:val="32"/>
          <w:szCs w:val="32"/>
        </w:rPr>
      </w:pPr>
      <w:bookmarkStart w:id="0" w:name="_GoBack"/>
      <w:bookmarkEnd w:id="0"/>
      <w:r w:rsidRPr="00E6424A">
        <w:rPr>
          <w:rFonts w:ascii="メイリオ" w:eastAsia="メイリオ" w:hAnsi="メイリオ" w:hint="eastAsia"/>
          <w:sz w:val="32"/>
          <w:szCs w:val="32"/>
        </w:rPr>
        <w:t>“</w:t>
      </w:r>
      <w:r w:rsidR="0019165C" w:rsidRPr="00E6424A">
        <w:rPr>
          <w:rFonts w:ascii="メイリオ" w:eastAsia="メイリオ" w:hAnsi="メイリオ" w:hint="eastAsia"/>
          <w:sz w:val="32"/>
          <w:szCs w:val="32"/>
        </w:rPr>
        <w:t>北播磨地域ビジョン</w:t>
      </w:r>
      <w:r w:rsidRPr="00E6424A">
        <w:rPr>
          <w:rFonts w:ascii="メイリオ" w:eastAsia="メイリオ" w:hAnsi="メイリオ" w:hint="eastAsia"/>
          <w:sz w:val="32"/>
          <w:szCs w:val="32"/>
        </w:rPr>
        <w:t>2050</w:t>
      </w:r>
      <w:r w:rsidR="0019165C" w:rsidRPr="00E6424A">
        <w:rPr>
          <w:rFonts w:ascii="メイリオ" w:eastAsia="メイリオ" w:hAnsi="メイリオ" w:hint="eastAsia"/>
          <w:sz w:val="32"/>
          <w:szCs w:val="32"/>
        </w:rPr>
        <w:t>（</w:t>
      </w:r>
      <w:r w:rsidR="0012157A" w:rsidRPr="00E6424A">
        <w:rPr>
          <w:rFonts w:ascii="メイリオ" w:eastAsia="メイリオ" w:hAnsi="メイリオ" w:hint="eastAsia"/>
          <w:sz w:val="32"/>
          <w:szCs w:val="32"/>
        </w:rPr>
        <w:t>案）</w:t>
      </w:r>
      <w:r w:rsidRPr="00E6424A">
        <w:rPr>
          <w:rFonts w:ascii="メイリオ" w:eastAsia="メイリオ" w:hAnsi="メイリオ" w:hint="eastAsia"/>
          <w:sz w:val="32"/>
          <w:szCs w:val="32"/>
        </w:rPr>
        <w:t>”</w:t>
      </w:r>
      <w:r w:rsidR="0012157A" w:rsidRPr="00E6424A">
        <w:rPr>
          <w:rFonts w:ascii="メイリオ" w:eastAsia="メイリオ" w:hAnsi="メイリオ" w:hint="eastAsia"/>
          <w:sz w:val="32"/>
          <w:szCs w:val="32"/>
        </w:rPr>
        <w:t>についてのご意見・ご提案</w:t>
      </w:r>
    </w:p>
    <w:p w:rsidR="00980938" w:rsidRPr="00980938" w:rsidRDefault="00980938" w:rsidP="00980938">
      <w:pPr>
        <w:snapToGrid w:val="0"/>
        <w:spacing w:line="240" w:lineRule="exact"/>
        <w:jc w:val="center"/>
        <w:rPr>
          <w:rFonts w:ascii="メイリオ" w:eastAsia="メイリオ" w:hAnsi="メイリオ"/>
          <w:sz w:val="24"/>
          <w:szCs w:val="24"/>
        </w:rPr>
      </w:pPr>
    </w:p>
    <w:tbl>
      <w:tblPr>
        <w:tblStyle w:val="1"/>
        <w:tblW w:w="9624" w:type="dxa"/>
        <w:tblLook w:val="04A0" w:firstRow="1" w:lastRow="0" w:firstColumn="1" w:lastColumn="0" w:noHBand="0" w:noVBand="1"/>
      </w:tblPr>
      <w:tblGrid>
        <w:gridCol w:w="5514"/>
        <w:gridCol w:w="2461"/>
        <w:gridCol w:w="1649"/>
      </w:tblGrid>
      <w:tr w:rsidR="00E6424A" w:rsidTr="004F213E">
        <w:trPr>
          <w:trHeight w:val="9405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24A" w:rsidRDefault="00E6424A" w:rsidP="000A669E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※ご意見の最初に、該当項目のページをご記入願います。</w:t>
            </w:r>
          </w:p>
        </w:tc>
      </w:tr>
      <w:tr w:rsidR="00E6424A" w:rsidRPr="00C12DD6" w:rsidTr="004F213E">
        <w:trPr>
          <w:trHeight w:val="677"/>
        </w:trPr>
        <w:tc>
          <w:tcPr>
            <w:tcW w:w="96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424A" w:rsidRDefault="00E6424A" w:rsidP="000A669E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※１枚で書ききれない場合は、どのような用紙をお使いいただいても結構です。</w:t>
            </w:r>
          </w:p>
        </w:tc>
      </w:tr>
      <w:tr w:rsidR="00E6424A" w:rsidTr="004F213E">
        <w:trPr>
          <w:trHeight w:val="454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24A" w:rsidRPr="00F20B25" w:rsidRDefault="00404841" w:rsidP="000A669E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 xml:space="preserve">住所　　</w:t>
            </w:r>
            <w:r w:rsidR="00E6424A" w:rsidRPr="00F20B25"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 xml:space="preserve">〒　</w:t>
            </w:r>
            <w:r w:rsidR="00E6424A"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 xml:space="preserve">　</w:t>
            </w:r>
            <w:r w:rsidR="00E6424A" w:rsidRPr="00F20B25"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 xml:space="preserve">　　</w:t>
            </w:r>
            <w:r w:rsidR="00E6424A"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―</w:t>
            </w:r>
            <w:r w:rsidR="00E6424A" w:rsidRPr="00F20B25"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 xml:space="preserve">　</w:t>
            </w:r>
            <w:r w:rsidR="00E6424A"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 xml:space="preserve">　</w:t>
            </w:r>
            <w:r w:rsidR="00E6424A" w:rsidRPr="00F20B25"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 xml:space="preserve">　　　</w:t>
            </w:r>
          </w:p>
          <w:p w:rsidR="00E6424A" w:rsidRPr="00F20B25" w:rsidRDefault="00E6424A" w:rsidP="000A669E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24A" w:rsidRPr="00C12DD6" w:rsidRDefault="00404841" w:rsidP="000A669E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性別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24A" w:rsidRDefault="00404841" w:rsidP="00E6424A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年齢</w:t>
            </w:r>
          </w:p>
          <w:p w:rsidR="00E6424A" w:rsidRDefault="00E6424A" w:rsidP="000A669E">
            <w:pPr>
              <w:snapToGrid w:val="0"/>
              <w:jc w:val="right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歳</w:t>
            </w:r>
          </w:p>
        </w:tc>
      </w:tr>
      <w:tr w:rsidR="00E6424A" w:rsidTr="004F213E">
        <w:trPr>
          <w:trHeight w:val="454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24A" w:rsidRDefault="00E6424A" w:rsidP="000A669E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氏名</w:t>
            </w:r>
            <w:r w:rsidR="00404841"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（</w:t>
            </w: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ふりがな）</w:t>
            </w:r>
          </w:p>
          <w:p w:rsidR="00E6424A" w:rsidRDefault="00404841" w:rsidP="00404841">
            <w:pPr>
              <w:snapToGrid w:val="0"/>
              <w:jc w:val="right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（　　　　　　　　）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24A" w:rsidRDefault="00404841" w:rsidP="000A669E">
            <w:pPr>
              <w:snapToGrid w:val="0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電話番号</w:t>
            </w:r>
          </w:p>
          <w:p w:rsidR="00E6424A" w:rsidRDefault="00E6424A" w:rsidP="000A669E">
            <w:pPr>
              <w:snapToGrid w:val="0"/>
              <w:jc w:val="center"/>
              <w:rPr>
                <w:rFonts w:ascii="メイリオ" w:eastAsia="メイリオ" w:hAnsi="メイリオ" w:cs="ＭＳ 明朝"/>
                <w:spacing w:val="1"/>
                <w:kern w:val="0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pacing w:val="1"/>
                <w:kern w:val="0"/>
                <w:szCs w:val="24"/>
              </w:rPr>
              <w:t>―　　　　　　―</w:t>
            </w:r>
          </w:p>
        </w:tc>
      </w:tr>
    </w:tbl>
    <w:p w:rsidR="00980938" w:rsidRDefault="00980938" w:rsidP="00364B73">
      <w:pPr>
        <w:snapToGrid w:val="0"/>
        <w:spacing w:line="3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364B73" w:rsidRDefault="00364B73" w:rsidP="00364B73">
      <w:pPr>
        <w:snapToGrid w:val="0"/>
        <w:spacing w:line="3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(送付先)</w:t>
      </w:r>
    </w:p>
    <w:p w:rsidR="00E6424A" w:rsidRPr="00E6424A" w:rsidRDefault="00E6424A" w:rsidP="00364B73">
      <w:pPr>
        <w:snapToGrid w:val="0"/>
        <w:spacing w:line="3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〒673－1431</w:t>
      </w:r>
      <w:r w:rsidRPr="00C04361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兵庫県加東市社字西柿１０７５－２(兵庫県社総合庁舎)</w:t>
      </w:r>
    </w:p>
    <w:p w:rsidR="00E6424A" w:rsidRPr="00C04361" w:rsidRDefault="00E6424A" w:rsidP="00364B73">
      <w:pPr>
        <w:snapToGrid w:val="0"/>
        <w:spacing w:line="3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C04361">
        <w:rPr>
          <w:rFonts w:ascii="メイリオ" w:eastAsia="メイリオ" w:hAnsi="メイリオ" w:hint="eastAsia"/>
          <w:sz w:val="24"/>
          <w:szCs w:val="24"/>
        </w:rPr>
        <w:t>兵庫県</w:t>
      </w:r>
      <w:r w:rsidR="00A74064">
        <w:rPr>
          <w:rFonts w:ascii="メイリオ" w:eastAsia="メイリオ" w:hAnsi="メイリオ" w:hint="eastAsia"/>
          <w:sz w:val="24"/>
          <w:szCs w:val="24"/>
        </w:rPr>
        <w:t>北播磨県民局総務企画室総務防災課</w:t>
      </w:r>
      <w:r>
        <w:rPr>
          <w:rFonts w:ascii="メイリオ" w:eastAsia="メイリオ" w:hAnsi="メイリオ" w:hint="eastAsia"/>
          <w:sz w:val="24"/>
          <w:szCs w:val="24"/>
        </w:rPr>
        <w:t>（ビジョン担当）</w:t>
      </w:r>
    </w:p>
    <w:p w:rsidR="00E6424A" w:rsidRPr="00C04361" w:rsidRDefault="00E6424A" w:rsidP="00E6424A">
      <w:pPr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C04361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電話:０７９５－４２－９５１３　</w:t>
      </w:r>
      <w:r w:rsidR="00364B73">
        <w:rPr>
          <w:rFonts w:ascii="メイリオ" w:eastAsia="メイリオ" w:hAnsi="メイリオ" w:hint="eastAsia"/>
          <w:sz w:val="24"/>
          <w:szCs w:val="24"/>
        </w:rPr>
        <w:t xml:space="preserve">/　</w:t>
      </w:r>
      <w:r>
        <w:rPr>
          <w:rFonts w:ascii="メイリオ" w:eastAsia="メイリオ" w:hAnsi="メイリオ"/>
          <w:sz w:val="24"/>
          <w:szCs w:val="24"/>
        </w:rPr>
        <w:t>F</w:t>
      </w:r>
      <w:r>
        <w:rPr>
          <w:rFonts w:ascii="メイリオ" w:eastAsia="メイリオ" w:hAnsi="メイリオ" w:hint="eastAsia"/>
          <w:sz w:val="24"/>
          <w:szCs w:val="24"/>
        </w:rPr>
        <w:t>AX</w:t>
      </w:r>
      <w:r>
        <w:rPr>
          <w:rFonts w:ascii="メイリオ" w:eastAsia="メイリオ" w:hAnsi="メイリオ"/>
          <w:sz w:val="24"/>
          <w:szCs w:val="24"/>
        </w:rPr>
        <w:t>：０７</w:t>
      </w:r>
      <w:r>
        <w:rPr>
          <w:rFonts w:ascii="メイリオ" w:eastAsia="メイリオ" w:hAnsi="メイリオ" w:hint="eastAsia"/>
          <w:sz w:val="24"/>
          <w:szCs w:val="24"/>
        </w:rPr>
        <w:t>９５</w:t>
      </w:r>
      <w:r>
        <w:rPr>
          <w:rFonts w:ascii="メイリオ" w:eastAsia="メイリオ" w:hAnsi="メイリオ"/>
          <w:sz w:val="24"/>
          <w:szCs w:val="24"/>
        </w:rPr>
        <w:t>－</w:t>
      </w:r>
      <w:r>
        <w:rPr>
          <w:rFonts w:ascii="メイリオ" w:eastAsia="メイリオ" w:hAnsi="メイリオ" w:hint="eastAsia"/>
          <w:sz w:val="24"/>
          <w:szCs w:val="24"/>
        </w:rPr>
        <w:t>４３</w:t>
      </w:r>
      <w:r>
        <w:rPr>
          <w:rFonts w:ascii="メイリオ" w:eastAsia="メイリオ" w:hAnsi="メイリオ"/>
          <w:sz w:val="24"/>
          <w:szCs w:val="24"/>
        </w:rPr>
        <w:t>－</w:t>
      </w:r>
      <w:r>
        <w:rPr>
          <w:rFonts w:ascii="メイリオ" w:eastAsia="メイリオ" w:hAnsi="メイリオ" w:hint="eastAsia"/>
          <w:sz w:val="24"/>
          <w:szCs w:val="24"/>
        </w:rPr>
        <w:t>０１６９</w:t>
      </w:r>
    </w:p>
    <w:p w:rsidR="00E6424A" w:rsidRDefault="00E6424A" w:rsidP="00E6424A">
      <w:pPr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C04361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04361">
        <w:rPr>
          <w:rFonts w:ascii="メイリオ" w:eastAsia="メイリオ" w:hAnsi="メイリオ"/>
          <w:sz w:val="24"/>
          <w:szCs w:val="24"/>
        </w:rPr>
        <w:t>E-mail：</w:t>
      </w:r>
      <w:r>
        <w:rPr>
          <w:rFonts w:ascii="メイリオ" w:eastAsia="メイリオ" w:hAnsi="メイリオ" w:hint="eastAsia"/>
          <w:sz w:val="24"/>
          <w:szCs w:val="24"/>
        </w:rPr>
        <w:t>kharimasom</w:t>
      </w:r>
      <w:r w:rsidRPr="00C04361">
        <w:rPr>
          <w:rFonts w:ascii="メイリオ" w:eastAsia="メイリオ" w:hAnsi="メイリオ"/>
          <w:sz w:val="24"/>
          <w:szCs w:val="24"/>
        </w:rPr>
        <w:t>@pref.hyogo.lg.jp</w:t>
      </w:r>
    </w:p>
    <w:p w:rsidR="00274351" w:rsidRDefault="00274351" w:rsidP="00274351">
      <w:pPr>
        <w:snapToGrid w:val="0"/>
        <w:spacing w:line="60" w:lineRule="exact"/>
        <w:rPr>
          <w:rFonts w:ascii="メイリオ" w:eastAsia="メイリオ" w:hAnsi="メイリオ"/>
          <w:sz w:val="24"/>
          <w:szCs w:val="24"/>
        </w:rPr>
      </w:pPr>
    </w:p>
    <w:sectPr w:rsidR="00274351" w:rsidSect="00B52E8A">
      <w:pgSz w:w="11906" w:h="16838" w:code="9"/>
      <w:pgMar w:top="1021" w:right="1134" w:bottom="14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1A" w:rsidRDefault="005D5D1A" w:rsidP="00101A9A">
      <w:r>
        <w:separator/>
      </w:r>
    </w:p>
  </w:endnote>
  <w:endnote w:type="continuationSeparator" w:id="0">
    <w:p w:rsidR="005D5D1A" w:rsidRDefault="005D5D1A" w:rsidP="001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1A" w:rsidRDefault="005D5D1A" w:rsidP="00101A9A">
      <w:r>
        <w:separator/>
      </w:r>
    </w:p>
  </w:footnote>
  <w:footnote w:type="continuationSeparator" w:id="0">
    <w:p w:rsidR="005D5D1A" w:rsidRDefault="005D5D1A" w:rsidP="00101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A"/>
    <w:rsid w:val="00040016"/>
    <w:rsid w:val="00101A9A"/>
    <w:rsid w:val="0012157A"/>
    <w:rsid w:val="0019165C"/>
    <w:rsid w:val="001E4CC2"/>
    <w:rsid w:val="001F29BF"/>
    <w:rsid w:val="001F486B"/>
    <w:rsid w:val="00234514"/>
    <w:rsid w:val="00274351"/>
    <w:rsid w:val="002C07E9"/>
    <w:rsid w:val="002E6FEB"/>
    <w:rsid w:val="00364B73"/>
    <w:rsid w:val="00404841"/>
    <w:rsid w:val="00454850"/>
    <w:rsid w:val="004F213E"/>
    <w:rsid w:val="005478EC"/>
    <w:rsid w:val="005A207A"/>
    <w:rsid w:val="005D5D1A"/>
    <w:rsid w:val="00696418"/>
    <w:rsid w:val="006C7C2B"/>
    <w:rsid w:val="00765E78"/>
    <w:rsid w:val="00926560"/>
    <w:rsid w:val="00980938"/>
    <w:rsid w:val="00A74064"/>
    <w:rsid w:val="00AA06F3"/>
    <w:rsid w:val="00AB7587"/>
    <w:rsid w:val="00AE28E1"/>
    <w:rsid w:val="00AE79B5"/>
    <w:rsid w:val="00B52E8A"/>
    <w:rsid w:val="00B927A2"/>
    <w:rsid w:val="00BE27F6"/>
    <w:rsid w:val="00C04361"/>
    <w:rsid w:val="00CA6F85"/>
    <w:rsid w:val="00E13BBA"/>
    <w:rsid w:val="00E50CFF"/>
    <w:rsid w:val="00E6424A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6D3EB-FB9B-4843-A66A-1EC4938E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6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A9A"/>
  </w:style>
  <w:style w:type="paragraph" w:styleId="a7">
    <w:name w:val="footer"/>
    <w:basedOn w:val="a"/>
    <w:link w:val="a8"/>
    <w:uiPriority w:val="99"/>
    <w:unhideWhenUsed/>
    <w:rsid w:val="00101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A9A"/>
  </w:style>
  <w:style w:type="table" w:styleId="a9">
    <w:name w:val="Table Grid"/>
    <w:basedOn w:val="a1"/>
    <w:uiPriority w:val="39"/>
    <w:rsid w:val="00E6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E6424A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美香</dc:creator>
  <cp:keywords/>
  <dc:description/>
  <cp:lastModifiedBy>小林　美香</cp:lastModifiedBy>
  <cp:revision>2</cp:revision>
  <cp:lastPrinted>2021-12-24T06:23:00Z</cp:lastPrinted>
  <dcterms:created xsi:type="dcterms:W3CDTF">2021-12-24T06:23:00Z</dcterms:created>
  <dcterms:modified xsi:type="dcterms:W3CDTF">2021-12-24T06:23:00Z</dcterms:modified>
</cp:coreProperties>
</file>